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BCC0F" w14:textId="28B20E88" w:rsidR="00DB5E36" w:rsidRDefault="00E177D6" w:rsidP="004575F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ENDEREÇO CURRÍCULO LATTES</w:t>
      </w:r>
    </w:p>
    <w:p w14:paraId="3938B764" w14:textId="77777777" w:rsidR="008F03F4" w:rsidRPr="000D504B" w:rsidRDefault="008F03F4" w:rsidP="004575F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5BAD0E1" w14:textId="0F46AAB8" w:rsidR="00E177D6" w:rsidRDefault="00E177D6" w:rsidP="00E177D6">
      <w:pPr>
        <w:spacing w:after="0" w:line="240" w:lineRule="auto"/>
      </w:pPr>
      <w:r>
        <w:rPr>
          <w:b/>
          <w:bCs/>
        </w:rPr>
        <w:t xml:space="preserve">[INSERIR NOME DO(A) PESQUISADOR(A) PRINCIPAL] </w:t>
      </w:r>
      <w:r>
        <w:t>—</w:t>
      </w:r>
      <w:r w:rsidRPr="00783CAE">
        <w:t xml:space="preserve"> </w:t>
      </w:r>
      <w:r>
        <w:t>[INSERIR O NÚMERO DO CP</w:t>
      </w:r>
      <w:r w:rsidRPr="00E177D6">
        <w:t>F</w:t>
      </w:r>
      <w:r>
        <w:t>]</w:t>
      </w:r>
    </w:p>
    <w:p w14:paraId="1AEC471E" w14:textId="03FE6A5A" w:rsidR="00E177D6" w:rsidRDefault="009F751E" w:rsidP="00E177D6">
      <w:pPr>
        <w:spacing w:after="0" w:line="240" w:lineRule="auto"/>
        <w:rPr>
          <w:rStyle w:val="Hyperlink"/>
          <w:rFonts w:cstheme="minorHAnsi"/>
          <w:color w:val="auto"/>
          <w:shd w:val="clear" w:color="auto" w:fill="FFFFFF"/>
        </w:rPr>
      </w:pPr>
      <w:hyperlink r:id="rId8" w:history="1">
        <w:r w:rsidR="00E177D6">
          <w:rPr>
            <w:rStyle w:val="Hyperlink"/>
            <w:rFonts w:cstheme="minorHAnsi"/>
            <w:color w:val="auto"/>
            <w:shd w:val="clear" w:color="auto" w:fill="FFFFFF"/>
          </w:rPr>
          <w:t>[INSERIR</w:t>
        </w:r>
      </w:hyperlink>
      <w:r w:rsidR="00E177D6">
        <w:rPr>
          <w:rStyle w:val="Hyperlink"/>
          <w:rFonts w:cstheme="minorHAnsi"/>
          <w:color w:val="auto"/>
          <w:shd w:val="clear" w:color="auto" w:fill="FFFFFF"/>
        </w:rPr>
        <w:t xml:space="preserve"> O LINK DO CURRÍCULO LATTES]</w:t>
      </w:r>
      <w:r w:rsidR="00E177D6" w:rsidRP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—</w:t>
      </w:r>
      <w:r w:rsid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RUBRICAR</w:t>
      </w:r>
    </w:p>
    <w:p w14:paraId="75711BA4" w14:textId="77777777" w:rsidR="00E177D6" w:rsidRDefault="00E177D6" w:rsidP="00E177D6">
      <w:pPr>
        <w:spacing w:after="0" w:line="240" w:lineRule="auto"/>
        <w:rPr>
          <w:rStyle w:val="Hyperlink"/>
          <w:rFonts w:cstheme="minorHAnsi"/>
          <w:color w:val="auto"/>
          <w:shd w:val="clear" w:color="auto" w:fill="FFFFFF"/>
        </w:rPr>
      </w:pPr>
    </w:p>
    <w:p w14:paraId="3F25F0E1" w14:textId="39AF4582" w:rsidR="00E177D6" w:rsidRDefault="00E177D6" w:rsidP="00E177D6">
      <w:pPr>
        <w:spacing w:after="0" w:line="240" w:lineRule="auto"/>
      </w:pPr>
      <w:r>
        <w:rPr>
          <w:b/>
          <w:bCs/>
        </w:rPr>
        <w:t xml:space="preserve">[INSERIR NOME DO(A) ORIENTADOR(A)] </w:t>
      </w:r>
      <w:r>
        <w:t>—</w:t>
      </w:r>
      <w:r w:rsidRPr="00783CAE">
        <w:t xml:space="preserve"> </w:t>
      </w:r>
      <w:r>
        <w:t>[INSERIR O NÚMERO DO CP</w:t>
      </w:r>
      <w:r w:rsidRPr="00E177D6">
        <w:t>F</w:t>
      </w:r>
      <w:r>
        <w:t>]</w:t>
      </w:r>
    </w:p>
    <w:p w14:paraId="202F82BB" w14:textId="3F43F48E" w:rsidR="00E177D6" w:rsidRDefault="009F751E" w:rsidP="00E177D6">
      <w:pPr>
        <w:spacing w:after="0" w:line="240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  <w:hyperlink r:id="rId9" w:history="1">
        <w:r w:rsidR="00E177D6">
          <w:rPr>
            <w:rStyle w:val="Hyperlink"/>
            <w:rFonts w:cstheme="minorHAnsi"/>
            <w:color w:val="auto"/>
            <w:shd w:val="clear" w:color="auto" w:fill="FFFFFF"/>
          </w:rPr>
          <w:t>[INSERIR</w:t>
        </w:r>
      </w:hyperlink>
      <w:r w:rsidR="00E177D6">
        <w:rPr>
          <w:rStyle w:val="Hyperlink"/>
          <w:rFonts w:cstheme="minorHAnsi"/>
          <w:color w:val="auto"/>
          <w:shd w:val="clear" w:color="auto" w:fill="FFFFFF"/>
        </w:rPr>
        <w:t xml:space="preserve"> O LINK DO CURRÍCULO LATTES]</w:t>
      </w:r>
      <w:r w:rsidR="00E177D6" w:rsidRP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—</w:t>
      </w:r>
      <w:r w:rsid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RUBRICAR</w:t>
      </w:r>
    </w:p>
    <w:p w14:paraId="2D09B9E3" w14:textId="692D0C2F" w:rsidR="00E177D6" w:rsidRDefault="00E177D6" w:rsidP="00E177D6">
      <w:pPr>
        <w:spacing w:after="0" w:line="240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</w:p>
    <w:p w14:paraId="3289FF81" w14:textId="71919AD0" w:rsidR="00E177D6" w:rsidRDefault="00E177D6" w:rsidP="00E177D6">
      <w:pPr>
        <w:spacing w:after="0" w:line="240" w:lineRule="auto"/>
      </w:pPr>
      <w:r>
        <w:rPr>
          <w:b/>
          <w:bCs/>
        </w:rPr>
        <w:t xml:space="preserve">[INSERIR NOME DO(A) INTEGRANTE DA PESQUISA] </w:t>
      </w:r>
      <w:r>
        <w:t>—</w:t>
      </w:r>
      <w:r w:rsidRPr="00783CAE">
        <w:t xml:space="preserve"> </w:t>
      </w:r>
      <w:r>
        <w:t>[INSERIR O NÚMERO DO CP</w:t>
      </w:r>
      <w:r w:rsidRPr="00E177D6">
        <w:t>F</w:t>
      </w:r>
      <w:r>
        <w:t>]</w:t>
      </w:r>
    </w:p>
    <w:p w14:paraId="731BC8DC" w14:textId="77777777" w:rsidR="00E177D6" w:rsidRDefault="009F751E" w:rsidP="00E177D6">
      <w:pPr>
        <w:spacing w:after="0" w:line="240" w:lineRule="auto"/>
        <w:rPr>
          <w:rStyle w:val="Hyperlink"/>
          <w:rFonts w:cstheme="minorHAnsi"/>
          <w:color w:val="auto"/>
          <w:shd w:val="clear" w:color="auto" w:fill="FFFFFF"/>
        </w:rPr>
      </w:pPr>
      <w:hyperlink r:id="rId10" w:history="1">
        <w:r w:rsidR="00E177D6">
          <w:rPr>
            <w:rStyle w:val="Hyperlink"/>
            <w:rFonts w:cstheme="minorHAnsi"/>
            <w:color w:val="auto"/>
            <w:shd w:val="clear" w:color="auto" w:fill="FFFFFF"/>
          </w:rPr>
          <w:t>[INSERIR</w:t>
        </w:r>
      </w:hyperlink>
      <w:r w:rsidR="00E177D6">
        <w:rPr>
          <w:rStyle w:val="Hyperlink"/>
          <w:rFonts w:cstheme="minorHAnsi"/>
          <w:color w:val="auto"/>
          <w:shd w:val="clear" w:color="auto" w:fill="FFFFFF"/>
        </w:rPr>
        <w:t xml:space="preserve"> O LINK DO CURRÍCULO LATTES]</w:t>
      </w:r>
      <w:r w:rsidR="00E177D6" w:rsidRP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—</w:t>
      </w:r>
      <w:r w:rsidR="00E177D6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RUBRICAR</w:t>
      </w:r>
    </w:p>
    <w:p w14:paraId="0039554C" w14:textId="77777777" w:rsidR="00E177D6" w:rsidRPr="00E177D6" w:rsidRDefault="00E177D6" w:rsidP="00E177D6">
      <w:pPr>
        <w:spacing w:after="0" w:line="240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</w:p>
    <w:p w14:paraId="797ADCC5" w14:textId="79746627" w:rsidR="00E177D6" w:rsidRDefault="00E177D6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</w:p>
    <w:p w14:paraId="017FD84A" w14:textId="77777777" w:rsidR="00E177D6" w:rsidRPr="00C35C61" w:rsidRDefault="00E177D6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</w:p>
    <w:sectPr w:rsidR="00E177D6" w:rsidRPr="00C35C61" w:rsidSect="004575F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F74B9" w14:textId="77777777" w:rsidR="009F751E" w:rsidRDefault="009F751E" w:rsidP="00877A31">
      <w:pPr>
        <w:spacing w:after="0" w:line="240" w:lineRule="auto"/>
      </w:pPr>
      <w:r>
        <w:separator/>
      </w:r>
    </w:p>
  </w:endnote>
  <w:endnote w:type="continuationSeparator" w:id="0">
    <w:p w14:paraId="43C2DE0F" w14:textId="77777777" w:rsidR="009F751E" w:rsidRDefault="009F751E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B280" w14:textId="39AA9CBB" w:rsidR="009800A3" w:rsidRDefault="00643454" w:rsidP="001B688D">
    <w:pPr>
      <w:pStyle w:val="Footer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21C9E379">
          <wp:simplePos x="0" y="0"/>
          <wp:positionH relativeFrom="margin">
            <wp:posOffset>2871470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F1B297F" wp14:editId="15642B89">
          <wp:simplePos x="0" y="0"/>
          <wp:positionH relativeFrom="column">
            <wp:posOffset>3633470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D44B" w14:textId="77777777" w:rsidR="009F751E" w:rsidRDefault="009F751E" w:rsidP="00877A31">
      <w:pPr>
        <w:spacing w:after="0" w:line="240" w:lineRule="auto"/>
      </w:pPr>
      <w:r>
        <w:separator/>
      </w:r>
    </w:p>
  </w:footnote>
  <w:footnote w:type="continuationSeparator" w:id="0">
    <w:p w14:paraId="0F7842C4" w14:textId="77777777" w:rsidR="009F751E" w:rsidRDefault="009F751E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F65F4" w14:textId="25643612" w:rsidR="006C1460" w:rsidRPr="000D504B" w:rsidRDefault="006C1460" w:rsidP="006C1460">
    <w:pPr>
      <w:pStyle w:val="Header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Header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4E64"/>
    <w:rsid w:val="00087774"/>
    <w:rsid w:val="000A508F"/>
    <w:rsid w:val="000B5EF5"/>
    <w:rsid w:val="000C534B"/>
    <w:rsid w:val="000D504B"/>
    <w:rsid w:val="000F2E32"/>
    <w:rsid w:val="00102D73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406E"/>
    <w:rsid w:val="006064C1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702419"/>
    <w:rsid w:val="0071036A"/>
    <w:rsid w:val="00710737"/>
    <w:rsid w:val="0073235F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D015E"/>
    <w:rsid w:val="007D6E7D"/>
    <w:rsid w:val="007E17E6"/>
    <w:rsid w:val="007F4BF5"/>
    <w:rsid w:val="0080085F"/>
    <w:rsid w:val="008058FC"/>
    <w:rsid w:val="00825314"/>
    <w:rsid w:val="00841B74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8F03F4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5795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9F751E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1658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E0436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D4DE9"/>
    <w:rsid w:val="00BE40F5"/>
    <w:rsid w:val="00BE49E5"/>
    <w:rsid w:val="00C129A5"/>
    <w:rsid w:val="00C2089E"/>
    <w:rsid w:val="00C22E76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177D6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5373"/>
    <w:rsid w:val="00F220CD"/>
    <w:rsid w:val="00F31051"/>
    <w:rsid w:val="00F343D4"/>
    <w:rsid w:val="00F34D8F"/>
    <w:rsid w:val="00F66242"/>
    <w:rsid w:val="00F821F0"/>
    <w:rsid w:val="00F95B9A"/>
    <w:rsid w:val="00FA0747"/>
    <w:rsid w:val="00FA395E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31"/>
  </w:style>
  <w:style w:type="paragraph" w:styleId="Footer">
    <w:name w:val="footer"/>
    <w:basedOn w:val="Normal"/>
    <w:link w:val="Footer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31"/>
  </w:style>
  <w:style w:type="paragraph" w:styleId="BalloonText">
    <w:name w:val="Balloon Text"/>
    <w:basedOn w:val="Normal"/>
    <w:link w:val="BalloonText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6EAD"/>
  </w:style>
  <w:style w:type="character" w:styleId="Hyperlink">
    <w:name w:val="Hyperlink"/>
    <w:basedOn w:val="DefaultParagraphFont"/>
    <w:uiPriority w:val="99"/>
    <w:unhideWhenUsed/>
    <w:rsid w:val="00D26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leGrid">
    <w:name w:val="Table Grid"/>
    <w:basedOn w:val="Table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6258179895205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0625817989520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062581798952054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53A1-0F27-4E5A-9B3F-E758C3A7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Ethel Santana</cp:lastModifiedBy>
  <cp:revision>4</cp:revision>
  <cp:lastPrinted>2015-05-19T02:59:00Z</cp:lastPrinted>
  <dcterms:created xsi:type="dcterms:W3CDTF">2021-03-23T14:24:00Z</dcterms:created>
  <dcterms:modified xsi:type="dcterms:W3CDTF">2021-03-24T13:01:00Z</dcterms:modified>
</cp:coreProperties>
</file>